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69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026769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DOPRAVY A PŘEPRAVY, STAVEBNÍ MANAGEMENT</w:t>
      </w:r>
      <w:r w:rsidR="006323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POZEMNÍ STAVBY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32319" w:rsidRPr="0023425F" w:rsidTr="00CE405F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CE405F">
              <w:rPr>
                <w:rFonts w:ascii="Times New Roman" w:hAnsi="Times New Roman" w:cs="Times New Roman"/>
                <w:color w:val="000000"/>
                <w:sz w:val="36"/>
              </w:rPr>
              <w:t xml:space="preserve">Jaroslav Kubo (ocenění) </w:t>
            </w:r>
          </w:p>
        </w:tc>
      </w:tr>
      <w:tr w:rsidR="00632319" w:rsidRPr="0023425F" w:rsidTr="00CE405F">
        <w:trPr>
          <w:trHeight w:val="425"/>
        </w:trPr>
        <w:tc>
          <w:tcPr>
            <w:tcW w:w="1101" w:type="dxa"/>
            <w:shd w:val="clear" w:color="auto" w:fill="FFFFFF" w:themeFill="background1"/>
            <w:vAlign w:val="center"/>
          </w:tcPr>
          <w:p w:rsidR="00632319" w:rsidRPr="00CE40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632319" w:rsidRPr="00CE405F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CE405F" w:rsidRPr="00CE405F">
              <w:rPr>
                <w:rFonts w:ascii="Times New Roman" w:hAnsi="Times New Roman" w:cs="Times New Roman"/>
                <w:color w:val="000000"/>
                <w:sz w:val="36"/>
              </w:rPr>
              <w:t>Tomáš Klíma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Lukáš Paule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Michaela Rejdová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632319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 w:rsidRPr="00632319">
              <w:rPr>
                <w:rFonts w:ascii="Times New Roman" w:hAnsi="Times New Roman" w:cs="Times New Roman"/>
                <w:color w:val="000000"/>
                <w:sz w:val="36"/>
              </w:rPr>
              <w:t>Ing.</w:t>
            </w:r>
            <w:r w:rsidR="002F379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Bc. </w:t>
            </w:r>
            <w:r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 Eva Šachová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Petra Šebová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Michal Šíma</w:t>
            </w:r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David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Širmar</w:t>
            </w:r>
            <w:proofErr w:type="spellEnd"/>
          </w:p>
        </w:tc>
      </w:tr>
      <w:tr w:rsidR="00632319" w:rsidRPr="0023425F" w:rsidTr="00F91CC6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Martin Šůs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Magdaléna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Beťková</w:t>
            </w:r>
            <w:proofErr w:type="spellEnd"/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Kateřina Bláhová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Aleš Císař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Pavel Černý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Vojtěch Čtvrtník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Jana Doležalová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Štěpán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Dufala</w:t>
            </w:r>
            <w:proofErr w:type="spellEnd"/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Renata Dvořáčková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CC789E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Andrea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Hetzerová</w:t>
            </w:r>
            <w:proofErr w:type="spellEnd"/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Lenka Housková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Kristýna Jedličková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760FD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760FD" w:rsidRPr="006760FD">
              <w:rPr>
                <w:rFonts w:ascii="Times New Roman" w:hAnsi="Times New Roman" w:cs="Times New Roman"/>
                <w:color w:val="000000"/>
                <w:sz w:val="36"/>
              </w:rPr>
              <w:t>Jan Matoušek</w:t>
            </w:r>
          </w:p>
        </w:tc>
      </w:tr>
      <w:tr w:rsidR="00632319" w:rsidRPr="0023425F" w:rsidTr="00F94E15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Petr Kolář</w:t>
            </w:r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Dominik Kovář</w:t>
            </w:r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Jana Martínková</w:t>
            </w:r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760FD" w:rsidRPr="006760FD">
              <w:rPr>
                <w:rFonts w:ascii="Times New Roman" w:hAnsi="Times New Roman" w:cs="Times New Roman"/>
                <w:color w:val="000000"/>
                <w:sz w:val="36"/>
              </w:rPr>
              <w:t>Tomáš Jech</w:t>
            </w:r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760FD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760FD" w:rsidRPr="006760FD">
              <w:rPr>
                <w:rFonts w:ascii="Times New Roman" w:hAnsi="Times New Roman" w:cs="Times New Roman"/>
                <w:color w:val="000000"/>
                <w:sz w:val="36"/>
              </w:rPr>
              <w:t xml:space="preserve">Ondřej Skála </w:t>
            </w:r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Artsem</w:t>
            </w:r>
            <w:proofErr w:type="spellEnd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Osipau</w:t>
            </w:r>
            <w:bookmarkStart w:id="0" w:name="_GoBack"/>
            <w:bookmarkEnd w:id="0"/>
            <w:proofErr w:type="spellEnd"/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760FD" w:rsidRPr="006760FD">
              <w:rPr>
                <w:rFonts w:ascii="Times New Roman" w:hAnsi="Times New Roman" w:cs="Times New Roman"/>
                <w:color w:val="000000"/>
                <w:sz w:val="36"/>
              </w:rPr>
              <w:t xml:space="preserve">David </w:t>
            </w:r>
            <w:proofErr w:type="spellStart"/>
            <w:r w:rsidR="006760FD" w:rsidRPr="006760FD">
              <w:rPr>
                <w:rFonts w:ascii="Times New Roman" w:hAnsi="Times New Roman" w:cs="Times New Roman"/>
                <w:color w:val="000000"/>
                <w:sz w:val="36"/>
              </w:rPr>
              <w:t>Mlčoušek</w:t>
            </w:r>
            <w:proofErr w:type="spellEnd"/>
          </w:p>
        </w:tc>
      </w:tr>
      <w:tr w:rsidR="00632319" w:rsidRPr="0023425F" w:rsidTr="007471FE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Marek Suchý</w:t>
            </w:r>
          </w:p>
        </w:tc>
      </w:tr>
      <w:tr w:rsidR="00632319" w:rsidRPr="0023425F" w:rsidTr="00632319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Michal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Šmucr</w:t>
            </w:r>
            <w:proofErr w:type="spellEnd"/>
          </w:p>
        </w:tc>
      </w:tr>
      <w:tr w:rsidR="00632319" w:rsidRPr="0023425F" w:rsidTr="00632319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Tomáš Buček</w:t>
            </w:r>
          </w:p>
        </w:tc>
      </w:tr>
      <w:tr w:rsidR="00632319" w:rsidRPr="0023425F" w:rsidTr="004C61CF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Marek Dvořák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Martina Bednářová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Michal Bílek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Václav Doucha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Stanislav Hodinka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Jan Chromý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Jakub Kohout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Vojtěch Kohout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Lukáš Koutník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Patrik Marcin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Filip Slavík</w:t>
            </w:r>
          </w:p>
        </w:tc>
      </w:tr>
      <w:tr w:rsidR="00632319" w:rsidRPr="0023425F" w:rsidTr="00262F1B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Adam Šot</w:t>
            </w:r>
          </w:p>
        </w:tc>
      </w:tr>
      <w:tr w:rsidR="00632319" w:rsidRPr="0023425F" w:rsidTr="00224804">
        <w:trPr>
          <w:trHeight w:val="537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Michal Vejvoda</w:t>
            </w:r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Miroslav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Blafka</w:t>
            </w:r>
            <w:proofErr w:type="spellEnd"/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 xml:space="preserve">Tomáš </w:t>
            </w:r>
            <w:proofErr w:type="spellStart"/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Božik</w:t>
            </w:r>
            <w:proofErr w:type="spellEnd"/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Barbora Plašilová</w:t>
            </w:r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Sylvie Preslová</w:t>
            </w:r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Martin Švadlena</w:t>
            </w:r>
          </w:p>
        </w:tc>
      </w:tr>
      <w:tr w:rsidR="00632319" w:rsidRPr="0023425F" w:rsidTr="00D56E9D">
        <w:trPr>
          <w:trHeight w:val="425"/>
        </w:trPr>
        <w:tc>
          <w:tcPr>
            <w:tcW w:w="1101" w:type="dxa"/>
            <w:vAlign w:val="center"/>
          </w:tcPr>
          <w:p w:rsidR="00632319" w:rsidRPr="0023425F" w:rsidRDefault="0063231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632319" w:rsidRPr="00632319" w:rsidRDefault="002F379B" w:rsidP="00632319">
            <w:pPr>
              <w:rPr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632319" w:rsidRPr="00632319">
              <w:rPr>
                <w:rFonts w:ascii="Times New Roman" w:hAnsi="Times New Roman" w:cs="Times New Roman"/>
                <w:color w:val="000000"/>
                <w:sz w:val="36"/>
              </w:rPr>
              <w:t>Jan Urbánek</w:t>
            </w:r>
          </w:p>
        </w:tc>
      </w:tr>
    </w:tbl>
    <w:p w:rsid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26769"/>
    <w:rsid w:val="000F2F3D"/>
    <w:rsid w:val="0013378C"/>
    <w:rsid w:val="00216EF0"/>
    <w:rsid w:val="00224804"/>
    <w:rsid w:val="0023425F"/>
    <w:rsid w:val="00242070"/>
    <w:rsid w:val="0026528F"/>
    <w:rsid w:val="0027320C"/>
    <w:rsid w:val="00273BC3"/>
    <w:rsid w:val="00295929"/>
    <w:rsid w:val="002F379B"/>
    <w:rsid w:val="0030207F"/>
    <w:rsid w:val="00342A4A"/>
    <w:rsid w:val="00357C06"/>
    <w:rsid w:val="003B32AE"/>
    <w:rsid w:val="00411A55"/>
    <w:rsid w:val="00472F3D"/>
    <w:rsid w:val="00495F66"/>
    <w:rsid w:val="0049687A"/>
    <w:rsid w:val="004A5F8F"/>
    <w:rsid w:val="005F6757"/>
    <w:rsid w:val="00613185"/>
    <w:rsid w:val="00615E17"/>
    <w:rsid w:val="00632319"/>
    <w:rsid w:val="00632AF8"/>
    <w:rsid w:val="006760FD"/>
    <w:rsid w:val="00956CD3"/>
    <w:rsid w:val="00A537A0"/>
    <w:rsid w:val="00BB0844"/>
    <w:rsid w:val="00BE2EDC"/>
    <w:rsid w:val="00BF07E4"/>
    <w:rsid w:val="00BF2F43"/>
    <w:rsid w:val="00C734C8"/>
    <w:rsid w:val="00CC789E"/>
    <w:rsid w:val="00CE405F"/>
    <w:rsid w:val="00D05DB7"/>
    <w:rsid w:val="00D16928"/>
    <w:rsid w:val="00D25D22"/>
    <w:rsid w:val="00D7244F"/>
    <w:rsid w:val="00DC570E"/>
    <w:rsid w:val="00DF061C"/>
    <w:rsid w:val="00E26297"/>
    <w:rsid w:val="00F12B4D"/>
    <w:rsid w:val="00F42717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26</cp:revision>
  <dcterms:created xsi:type="dcterms:W3CDTF">2018-02-05T12:05:00Z</dcterms:created>
  <dcterms:modified xsi:type="dcterms:W3CDTF">2019-07-11T12:08:00Z</dcterms:modified>
</cp:coreProperties>
</file>